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2F1EE" w14:textId="41E17CF9" w:rsidR="00B92059" w:rsidRDefault="00B92059">
      <w:r>
        <w:t xml:space="preserve">1 Fundur </w:t>
      </w:r>
      <w:r w:rsidR="00F04A92">
        <w:t>Stjórnar 2024-2025 – Haldinn þann 27.06.2024</w:t>
      </w:r>
    </w:p>
    <w:p w14:paraId="5B434C88" w14:textId="3D7DEA51" w:rsidR="009C39C3" w:rsidRDefault="00F075D1">
      <w:r>
        <w:t>Mættir : Haukur , Arna og Guðrún Helga</w:t>
      </w:r>
    </w:p>
    <w:p w14:paraId="2ADA459D" w14:textId="16F6C899" w:rsidR="003F624C" w:rsidRDefault="00F04A92">
      <w:r>
        <w:t xml:space="preserve">Fundur settur </w:t>
      </w:r>
      <w:r w:rsidR="0090595B">
        <w:t>kl:20:00 – Fundi slitið kl:22:30</w:t>
      </w:r>
    </w:p>
    <w:p w14:paraId="32A21280" w14:textId="77777777" w:rsidR="0090595B" w:rsidRDefault="0090595B"/>
    <w:p w14:paraId="6A3E9D8E" w14:textId="77777777" w:rsidR="003F624C" w:rsidRDefault="003F624C">
      <w:r>
        <w:t>Dagskrá á fundi:</w:t>
      </w:r>
    </w:p>
    <w:p w14:paraId="6A9477CB" w14:textId="4D055AC1" w:rsidR="008444A0" w:rsidRDefault="008444A0" w:rsidP="008444A0">
      <w:pPr>
        <w:pStyle w:val="ListParagraph"/>
        <w:numPr>
          <w:ilvl w:val="0"/>
          <w:numId w:val="1"/>
        </w:numPr>
      </w:pPr>
      <w:r>
        <w:t>Setja hlutverk stjórnar fyrir árið 2024-2025</w:t>
      </w:r>
    </w:p>
    <w:p w14:paraId="278148C6" w14:textId="77777777" w:rsidR="00E93C12" w:rsidRDefault="004D31B6" w:rsidP="002D7C2A">
      <w:pPr>
        <w:ind w:firstLine="708"/>
      </w:pPr>
      <w:r>
        <w:t xml:space="preserve">Lagt til að hlutverkaskipting haldist óbreytt í </w:t>
      </w:r>
      <w:r w:rsidR="005B6308">
        <w:t>stjórninni frá</w:t>
      </w:r>
      <w:r w:rsidR="00E93C12">
        <w:t xml:space="preserve"> síðasta ári:</w:t>
      </w:r>
    </w:p>
    <w:p w14:paraId="335FF9EB" w14:textId="773F06A4" w:rsidR="00E93C12" w:rsidRDefault="00E93C12" w:rsidP="002D7C2A">
      <w:pPr>
        <w:ind w:firstLine="708"/>
      </w:pPr>
      <w:r>
        <w:t>Formaður er Haukur</w:t>
      </w:r>
      <w:r w:rsidR="001A4AE8">
        <w:t xml:space="preserve"> Reynisson</w:t>
      </w:r>
    </w:p>
    <w:p w14:paraId="08CD740E" w14:textId="015FA761" w:rsidR="00E93C12" w:rsidRDefault="00E93C12" w:rsidP="002D7C2A">
      <w:pPr>
        <w:ind w:firstLine="708"/>
      </w:pPr>
      <w:r>
        <w:t xml:space="preserve">Gjaldkeri er Arna </w:t>
      </w:r>
      <w:r w:rsidR="001A4AE8">
        <w:t>Ólafsdóttir</w:t>
      </w:r>
    </w:p>
    <w:p w14:paraId="456E199B" w14:textId="50BC8157" w:rsidR="00E93C12" w:rsidRDefault="00E93C12" w:rsidP="002D7C2A">
      <w:pPr>
        <w:ind w:firstLine="708"/>
      </w:pPr>
      <w:r>
        <w:t>Ritari Guðrún Helga</w:t>
      </w:r>
      <w:r w:rsidR="00077211">
        <w:t xml:space="preserve"> Steinsdóttir</w:t>
      </w:r>
    </w:p>
    <w:p w14:paraId="6399630A" w14:textId="6A490793" w:rsidR="00E93C12" w:rsidRDefault="00E93C12" w:rsidP="00C13482">
      <w:pPr>
        <w:ind w:firstLine="708"/>
      </w:pPr>
      <w:r>
        <w:t>Meðstjórnendur eru Valdimar Bergstað og Gunnar K Gunnarsson.</w:t>
      </w:r>
    </w:p>
    <w:p w14:paraId="32EF9F3B" w14:textId="77777777" w:rsidR="007A68B5" w:rsidRDefault="008444A0" w:rsidP="007A68B5">
      <w:pPr>
        <w:pStyle w:val="ListParagraph"/>
        <w:numPr>
          <w:ilvl w:val="0"/>
          <w:numId w:val="1"/>
        </w:numPr>
      </w:pPr>
      <w:r>
        <w:t>Veiðiprófaáætlun</w:t>
      </w:r>
    </w:p>
    <w:p w14:paraId="198584D4" w14:textId="1C5DCBA7" w:rsidR="007F033D" w:rsidRDefault="00F075D1" w:rsidP="007A68B5">
      <w:pPr>
        <w:pStyle w:val="ListParagraph"/>
      </w:pPr>
      <w:r>
        <w:t>Kláruð veiðiprófa</w:t>
      </w:r>
      <w:r w:rsidR="002142BE">
        <w:t xml:space="preserve"> áætlun og umsókn fyrir árið 2025 og send á HRFÍ </w:t>
      </w:r>
      <w:r w:rsidR="007F033D">
        <w:t>og veiðiprófanefnd</w:t>
      </w:r>
      <w:r w:rsidR="002142BE">
        <w:t xml:space="preserve">. </w:t>
      </w:r>
      <w:r w:rsidR="00191978">
        <w:t>Á ári 2025 er áætlað að halda 5 veiðipróf á vegum 2025.</w:t>
      </w:r>
      <w:r w:rsidR="004907B5">
        <w:t xml:space="preserve"> </w:t>
      </w:r>
    </w:p>
    <w:p w14:paraId="3D56433E" w14:textId="77777777" w:rsidR="00427ED9" w:rsidRDefault="00427ED9" w:rsidP="007A68B5">
      <w:pPr>
        <w:pStyle w:val="ListParagraph"/>
      </w:pPr>
    </w:p>
    <w:p w14:paraId="4608C22E" w14:textId="77777777" w:rsidR="00427ED9" w:rsidRDefault="00427ED9" w:rsidP="00F43647">
      <w:pPr>
        <w:pStyle w:val="ListParagraph"/>
        <w:numPr>
          <w:ilvl w:val="0"/>
          <w:numId w:val="1"/>
        </w:numPr>
      </w:pPr>
      <w:r>
        <w:t xml:space="preserve">Deildarsýning Grúppa 7 </w:t>
      </w:r>
    </w:p>
    <w:p w14:paraId="6D236A5F" w14:textId="0056E9EE" w:rsidR="00F43647" w:rsidRDefault="00F43647" w:rsidP="00427ED9">
      <w:pPr>
        <w:pStyle w:val="ListParagraph"/>
      </w:pPr>
      <w:r>
        <w:t xml:space="preserve">Farið yfir uppgjör vegna deildarsýningar Grúppu 7. </w:t>
      </w:r>
      <w:r w:rsidR="00427ED9">
        <w:t xml:space="preserve">Á að reyna þetta aftur ? </w:t>
      </w:r>
      <w:r w:rsidR="007C2BD3">
        <w:t xml:space="preserve">Almenn ánægja með sýninguna og vel heppnaður dagur. </w:t>
      </w:r>
      <w:r w:rsidR="00E1438E">
        <w:t>– Gjaldkeri mun greiða til þeirra sem við skuldum og tryggja að við fáum aftur greitt</w:t>
      </w:r>
      <w:r w:rsidR="00B764CD">
        <w:t xml:space="preserve"> til baka </w:t>
      </w:r>
    </w:p>
    <w:p w14:paraId="394D8DD4" w14:textId="77777777" w:rsidR="000C064C" w:rsidRDefault="000C064C" w:rsidP="00427ED9">
      <w:pPr>
        <w:pStyle w:val="ListParagraph"/>
      </w:pPr>
    </w:p>
    <w:p w14:paraId="2CD951B8" w14:textId="56FC2BB0" w:rsidR="00E54C61" w:rsidRDefault="00AE5B0B" w:rsidP="00FB2ADD">
      <w:pPr>
        <w:pStyle w:val="ListParagraph"/>
        <w:numPr>
          <w:ilvl w:val="0"/>
          <w:numId w:val="1"/>
        </w:numPr>
      </w:pPr>
      <w:r>
        <w:t xml:space="preserve">Ákveðið að senda </w:t>
      </w:r>
      <w:r w:rsidR="00782D2D">
        <w:t>ítrekun</w:t>
      </w:r>
      <w:r>
        <w:t xml:space="preserve"> til HRFI vegna mála </w:t>
      </w:r>
      <w:r w:rsidR="008F6D97">
        <w:t xml:space="preserve">sem ekki er u komin svar við frá Siðanefnd. </w:t>
      </w:r>
      <w:r w:rsidR="00782D2D">
        <w:t xml:space="preserve">Athuga setöðu erindis í tengslum við Reglur um dómararáð og einnig stöðuna vegna kæru til siðanefndar. Einnig er </w:t>
      </w:r>
      <w:r w:rsidR="00DA3081">
        <w:t>bent á vanhæfi Guðbjargar</w:t>
      </w:r>
      <w:r w:rsidR="00782D2D">
        <w:t xml:space="preserve"> og Daníel</w:t>
      </w:r>
      <w:r w:rsidR="00DA3081">
        <w:t>s</w:t>
      </w:r>
      <w:r w:rsidR="00782D2D">
        <w:t xml:space="preserve"> við úrvinnslu kærunnar til Siðanefndar vegna hagsmunaárekstra</w:t>
      </w:r>
      <w:r w:rsidR="001C3B63">
        <w:t xml:space="preserve"> í póstinum til HRFÍ.</w:t>
      </w:r>
    </w:p>
    <w:p w14:paraId="2C40FD9C" w14:textId="77777777" w:rsidR="001C3B63" w:rsidRDefault="001C3B63" w:rsidP="001C3B63">
      <w:pPr>
        <w:pStyle w:val="ListParagraph"/>
      </w:pPr>
    </w:p>
    <w:p w14:paraId="7B21D03D" w14:textId="036D63C9" w:rsidR="00FB2ADD" w:rsidRDefault="00E54663" w:rsidP="00FB2ADD">
      <w:pPr>
        <w:pStyle w:val="ListParagraph"/>
        <w:numPr>
          <w:ilvl w:val="0"/>
          <w:numId w:val="1"/>
        </w:numPr>
      </w:pPr>
      <w:r>
        <w:t xml:space="preserve">Hlutverk deildarinnar aðeins rætt hvað varðar rýni á ræktunarkröfum </w:t>
      </w:r>
      <w:r w:rsidR="00EF2BFD">
        <w:t>–</w:t>
      </w:r>
      <w:r w:rsidR="001F44B8">
        <w:t xml:space="preserve"> </w:t>
      </w:r>
      <w:r w:rsidR="00EF2BFD">
        <w:t xml:space="preserve">stjórn ætlar að skoða þetta </w:t>
      </w:r>
      <w:r w:rsidR="00C96DA7">
        <w:t xml:space="preserve">– deildin þarf að skoða einnig hverjar ræktunarkröfur eru á þessar tegundir í nágranna löndum. </w:t>
      </w:r>
    </w:p>
    <w:p w14:paraId="6AACBEBE" w14:textId="77777777" w:rsidR="001C3B63" w:rsidRDefault="001C3B63" w:rsidP="001C3B63">
      <w:pPr>
        <w:pStyle w:val="ListParagraph"/>
      </w:pPr>
    </w:p>
    <w:p w14:paraId="57581F11" w14:textId="5C23C598" w:rsidR="001C3B63" w:rsidRDefault="001C3B63" w:rsidP="009F30FD"/>
    <w:p w14:paraId="781B3797" w14:textId="77777777" w:rsidR="00B95DF6" w:rsidRDefault="00B95DF6" w:rsidP="00B95DF6">
      <w:pPr>
        <w:pStyle w:val="ListParagraph"/>
      </w:pPr>
    </w:p>
    <w:p w14:paraId="78600D75" w14:textId="77777777" w:rsidR="003F624C" w:rsidRDefault="003F624C"/>
    <w:p w14:paraId="1EA620BD" w14:textId="77777777" w:rsidR="003F624C" w:rsidRDefault="003F624C"/>
    <w:p w14:paraId="38669496" w14:textId="77777777" w:rsidR="00191978" w:rsidRDefault="00191978"/>
    <w:sectPr w:rsidR="00191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B4482"/>
    <w:multiLevelType w:val="hybridMultilevel"/>
    <w:tmpl w:val="F27298E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14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BA"/>
    <w:rsid w:val="000202BA"/>
    <w:rsid w:val="0003611D"/>
    <w:rsid w:val="00077211"/>
    <w:rsid w:val="000C064C"/>
    <w:rsid w:val="00191978"/>
    <w:rsid w:val="001A4AE8"/>
    <w:rsid w:val="001C3B63"/>
    <w:rsid w:val="001F44B8"/>
    <w:rsid w:val="002142BE"/>
    <w:rsid w:val="00256631"/>
    <w:rsid w:val="002D7C2A"/>
    <w:rsid w:val="003F624C"/>
    <w:rsid w:val="00427ED9"/>
    <w:rsid w:val="004763BA"/>
    <w:rsid w:val="004907B5"/>
    <w:rsid w:val="004D31B6"/>
    <w:rsid w:val="005B6308"/>
    <w:rsid w:val="006B2802"/>
    <w:rsid w:val="00782D2D"/>
    <w:rsid w:val="00794B3A"/>
    <w:rsid w:val="007A68B5"/>
    <w:rsid w:val="007C2BD3"/>
    <w:rsid w:val="007D0154"/>
    <w:rsid w:val="007F033D"/>
    <w:rsid w:val="008444A0"/>
    <w:rsid w:val="00847BAA"/>
    <w:rsid w:val="008F6D97"/>
    <w:rsid w:val="0090595B"/>
    <w:rsid w:val="009C39C3"/>
    <w:rsid w:val="009F30FD"/>
    <w:rsid w:val="00AE5B0B"/>
    <w:rsid w:val="00B764CD"/>
    <w:rsid w:val="00B92059"/>
    <w:rsid w:val="00B95DF6"/>
    <w:rsid w:val="00C13482"/>
    <w:rsid w:val="00C47A73"/>
    <w:rsid w:val="00C96DA7"/>
    <w:rsid w:val="00DA3081"/>
    <w:rsid w:val="00E1438E"/>
    <w:rsid w:val="00E54663"/>
    <w:rsid w:val="00E54C61"/>
    <w:rsid w:val="00E90CAE"/>
    <w:rsid w:val="00E93C12"/>
    <w:rsid w:val="00EB0FCC"/>
    <w:rsid w:val="00EF2BFD"/>
    <w:rsid w:val="00F03DB1"/>
    <w:rsid w:val="00F04A92"/>
    <w:rsid w:val="00F075D1"/>
    <w:rsid w:val="00F43647"/>
    <w:rsid w:val="00F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7B67"/>
  <w15:chartTrackingRefBased/>
  <w15:docId w15:val="{388E720D-481B-492B-826D-A3470AAA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3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3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3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3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3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3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3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3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3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3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3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3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Guðrún Helga Steinsdóttir</dc:creator>
  <cp:keywords/>
  <dc:description/>
  <cp:lastModifiedBy>Þ. Haukur Reynisson</cp:lastModifiedBy>
  <cp:revision>2</cp:revision>
  <dcterms:created xsi:type="dcterms:W3CDTF">2025-02-19T12:28:00Z</dcterms:created>
  <dcterms:modified xsi:type="dcterms:W3CDTF">2025-02-19T12:28:00Z</dcterms:modified>
</cp:coreProperties>
</file>